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ssi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tant d’exploitation en Logistique International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e.</w:t>
      </w:r>
    </w:p>
    <w:p w:rsid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Profil recherché : </w:t>
      </w: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personne</w:t>
      </w:r>
      <w:proofErr w:type="gramEnd"/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pro-active</w:t>
      </w:r>
      <w:proofErr w:type="spellEnd"/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autonome, curieuse sur les sujets qui touchent au transport national et international. </w:t>
      </w:r>
    </w:p>
    <w:p w:rsid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Idéalement étudiant ayant réalisé</w:t>
      </w: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stage chez un Commissionnaire de transport International </w:t>
      </w: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me contacter directement sur ma ligne directe 0298028737 ou par e-mail.</w:t>
      </w: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 Yann PRIGENT</w:t>
      </w: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ALT</w:t>
      </w: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E75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y.prigent@alt-sa.com</w:t>
        </w:r>
      </w:hyperlink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Tel : 02.98.02.87.37</w:t>
      </w: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1B0">
        <w:rPr>
          <w:rFonts w:ascii="Times New Roman" w:eastAsia="Times New Roman" w:hAnsi="Times New Roman" w:cs="Times New Roman"/>
          <w:sz w:val="24"/>
          <w:szCs w:val="24"/>
          <w:lang w:eastAsia="fr-FR"/>
        </w:rPr>
        <w:t>Fax : 02.98.41.49.43</w:t>
      </w:r>
    </w:p>
    <w:p w:rsidR="00E751B0" w:rsidRPr="00E751B0" w:rsidRDefault="00E751B0" w:rsidP="00E75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E751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www.alt-sa.com</w:t>
        </w:r>
      </w:hyperlink>
    </w:p>
    <w:p w:rsidR="00B9010B" w:rsidRDefault="00B9010B"/>
    <w:sectPr w:rsidR="00B90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0"/>
    <w:rsid w:val="00B9010B"/>
    <w:rsid w:val="00E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6855-95F4-4311-BF66-E01747F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-sa.com/" TargetMode="External"/><Relationship Id="rId4" Type="http://schemas.openxmlformats.org/officeDocument/2006/relationships/hyperlink" Target="mailto:y.prigent@alt-s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LE VERGE</dc:creator>
  <cp:keywords/>
  <dc:description/>
  <cp:lastModifiedBy>Gilles LE VERGE</cp:lastModifiedBy>
  <cp:revision>1</cp:revision>
  <dcterms:created xsi:type="dcterms:W3CDTF">2018-04-23T13:29:00Z</dcterms:created>
  <dcterms:modified xsi:type="dcterms:W3CDTF">2018-04-23T13:40:00Z</dcterms:modified>
</cp:coreProperties>
</file>